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投标</w:t>
      </w: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3"/>
        <w:tblW w:w="96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133"/>
        <w:gridCol w:w="1762"/>
        <w:gridCol w:w="1055"/>
        <w:gridCol w:w="1617"/>
        <w:gridCol w:w="15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8127" w:type="dxa"/>
            <w:gridSpan w:val="5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珠海市香洲区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人民医院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消防维保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4950" w:type="dxa"/>
            <w:gridSpan w:val="3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HQCG202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6005</w:t>
            </w: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包组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28" w:type="dxa"/>
            <w:vMerge w:val="restart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投标单位名称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（全称）</w:t>
            </w:r>
          </w:p>
        </w:tc>
        <w:tc>
          <w:tcPr>
            <w:tcW w:w="5994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2817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817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（非常重要！请确保正确）</w:t>
            </w:r>
          </w:p>
        </w:tc>
        <w:tc>
          <w:tcPr>
            <w:tcW w:w="5994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  <w:jc w:val="center"/>
        </w:trPr>
        <w:tc>
          <w:tcPr>
            <w:tcW w:w="5423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承诺：我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承诺以上所填资料真实可靠。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领取标书人签字：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</w:t>
            </w:r>
          </w:p>
          <w:p>
            <w:pPr>
              <w:pStyle w:val="2"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报名日期：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日</w:t>
            </w:r>
          </w:p>
        </w:tc>
        <w:tc>
          <w:tcPr>
            <w:tcW w:w="4232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投标单位盖章：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8127" w:type="dxa"/>
            <w:gridSpan w:val="5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发送本项目报名表至采购公告指定邮箱，视为有效送达。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承担。</w:t>
            </w:r>
          </w:p>
        </w:tc>
      </w:tr>
    </w:tbl>
    <w:p/>
    <w:sectPr>
      <w:pgSz w:w="11906" w:h="16838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82ED2"/>
    <w:rsid w:val="2C493722"/>
    <w:rsid w:val="42282ED2"/>
    <w:rsid w:val="43442541"/>
    <w:rsid w:val="4DA75BA7"/>
    <w:rsid w:val="67F25460"/>
    <w:rsid w:val="69DA339F"/>
    <w:rsid w:val="73CD6400"/>
    <w:rsid w:val="7E39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40" w:lineRule="exact"/>
      <w:ind w:left="462" w:leftChars="220"/>
    </w:pPr>
    <w:rPr>
      <w:sz w:val="24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252</Words>
  <Characters>264</Characters>
  <Lines>0</Lines>
  <Paragraphs>0</Paragraphs>
  <TotalTime>1</TotalTime>
  <ScaleCrop>false</ScaleCrop>
  <LinksUpToDate>false</LinksUpToDate>
  <CharactersWithSpaces>298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2024-11-04T08:12:00Z</dcterms:created>
  <dc:creator>四夕石开</dc:creator>
  <cp:lastModifiedBy>十一</cp:lastModifiedBy>
  <cp:lastPrinted>2024-11-22T07:14:00Z</cp:lastPrinted>
  <dcterms:modified xsi:type="dcterms:W3CDTF">2026-09-04T01:43:18Z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399D666ED6E24501985450A24ED221EB</vt:lpwstr>
  </property>
  <property fmtid="{D5CDD505-2E9C-101B-9397-08002B2CF9AE}" pid="4" name="KSOTemplateDocerSaveRecord">
    <vt:lpwstr>eyJoZGlkIjoiZTU5ZmNhYzMxMzZjNzcyNGY5OWRjZGU4YmU1MWZkNzEiLCJ1c2VySWQiOiIxMjQwMzcwOTc4In0=</vt:lpwstr>
  </property>
</Properties>
</file>